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5B" w:rsidRPr="00AA625B" w:rsidRDefault="00AA625B" w:rsidP="00AA625B">
      <w:pPr>
        <w:widowControl/>
        <w:ind w:right="1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A625B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57AAA8C6" wp14:editId="491987ED">
            <wp:extent cx="59182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5B" w:rsidRPr="00AA625B" w:rsidRDefault="00AA625B" w:rsidP="00AA625B">
      <w:pPr>
        <w:widowControl/>
        <w:tabs>
          <w:tab w:val="left" w:pos="1545"/>
        </w:tabs>
        <w:ind w:right="1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A625B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образование</w:t>
      </w:r>
    </w:p>
    <w:p w:rsidR="00AA625B" w:rsidRPr="00AA625B" w:rsidRDefault="00AA625B" w:rsidP="00AA62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A625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Сельское поселение </w:t>
      </w:r>
      <w:proofErr w:type="gramStart"/>
      <w:r w:rsidRPr="00AA625B">
        <w:rPr>
          <w:rFonts w:ascii="Times New Roman" w:eastAsia="Times New Roman" w:hAnsi="Times New Roman" w:cs="Times New Roman"/>
          <w:b/>
          <w:color w:val="auto"/>
          <w:lang w:bidi="ar-SA"/>
        </w:rPr>
        <w:t>Сентябрьский</w:t>
      </w:r>
      <w:proofErr w:type="gramEnd"/>
    </w:p>
    <w:p w:rsidR="00AA625B" w:rsidRPr="00AA625B" w:rsidRDefault="00AA625B" w:rsidP="00AA62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A625B">
        <w:rPr>
          <w:rFonts w:ascii="Times New Roman" w:eastAsia="Times New Roman" w:hAnsi="Times New Roman" w:cs="Times New Roman"/>
          <w:b/>
          <w:color w:val="auto"/>
          <w:lang w:bidi="ar-SA"/>
        </w:rPr>
        <w:t>Нефтеюганский район</w:t>
      </w:r>
    </w:p>
    <w:p w:rsidR="00AA625B" w:rsidRPr="00AA625B" w:rsidRDefault="00AA625B" w:rsidP="00AA62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A625B">
        <w:rPr>
          <w:rFonts w:ascii="Times New Roman" w:eastAsia="Times New Roman" w:hAnsi="Times New Roman" w:cs="Times New Roman"/>
          <w:b/>
          <w:color w:val="auto"/>
          <w:lang w:bidi="ar-SA"/>
        </w:rPr>
        <w:t>Ханты-Мансийский автономный округ – Югра</w:t>
      </w:r>
    </w:p>
    <w:p w:rsidR="00AA625B" w:rsidRPr="00AA625B" w:rsidRDefault="00AA625B" w:rsidP="00AA62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A625B" w:rsidRPr="00AA625B" w:rsidRDefault="00AA625B" w:rsidP="00AA625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A625B" w:rsidRPr="00AA625B" w:rsidRDefault="00AA625B" w:rsidP="00AA62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A6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СЕЛЬСКОГО ПОСЕЛЕНИЯ </w:t>
      </w:r>
      <w:proofErr w:type="gramStart"/>
      <w:r w:rsidRPr="00AA6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СЕНТЯБРЬСКИЙ</w:t>
      </w:r>
      <w:proofErr w:type="gramEnd"/>
    </w:p>
    <w:p w:rsidR="00AA625B" w:rsidRPr="00AA625B" w:rsidRDefault="00AA625B" w:rsidP="00AA625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A625B" w:rsidRPr="00AA625B" w:rsidRDefault="00AA625B" w:rsidP="00AA625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A625B" w:rsidRPr="00AA625B" w:rsidRDefault="00AA625B" w:rsidP="00AA62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A6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AA625B" w:rsidRPr="00AA625B" w:rsidRDefault="00AA625B" w:rsidP="00AA625B">
      <w:pPr>
        <w:widowControl/>
        <w:ind w:right="-4221"/>
        <w:jc w:val="center"/>
        <w:rPr>
          <w:rFonts w:ascii="Times New Roman" w:eastAsia="Times New Roman" w:hAnsi="Times New Roman" w:cs="Times New Roman"/>
          <w:b/>
          <w:color w:val="auto"/>
          <w:szCs w:val="26"/>
          <w:lang w:bidi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AA625B" w:rsidRPr="00AA625B" w:rsidTr="002B0F04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25B" w:rsidRPr="00AA625B" w:rsidRDefault="000A1A07" w:rsidP="009D0F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11.10.2021</w:t>
            </w:r>
          </w:p>
        </w:tc>
        <w:tc>
          <w:tcPr>
            <w:tcW w:w="5103" w:type="dxa"/>
            <w:vAlign w:val="bottom"/>
          </w:tcPr>
          <w:p w:rsidR="00AA625B" w:rsidRPr="00AA625B" w:rsidRDefault="00AA625B" w:rsidP="00AA62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62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25B" w:rsidRPr="00AA625B" w:rsidRDefault="00AB3038" w:rsidP="00AA625B">
            <w:pPr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  <w:sz w:val="26"/>
                <w:szCs w:val="26"/>
                <w:lang w:bidi="ar-SA"/>
              </w:rPr>
              <w:t>99</w:t>
            </w:r>
            <w:r w:rsidR="00BF225F">
              <w:rPr>
                <w:rFonts w:ascii="Times New Roman" w:eastAsia="Times New Roman" w:hAnsi="Times New Roman" w:cs="Times New Roman"/>
                <w:color w:val="auto"/>
                <w:spacing w:val="-4"/>
                <w:sz w:val="26"/>
                <w:szCs w:val="26"/>
                <w:lang w:bidi="ar-SA"/>
              </w:rPr>
              <w:t>-па</w:t>
            </w:r>
          </w:p>
        </w:tc>
      </w:tr>
      <w:tr w:rsidR="00AA625B" w:rsidRPr="00AA625B" w:rsidTr="002B0F04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A625B" w:rsidRPr="00AA625B" w:rsidRDefault="00AA625B" w:rsidP="00AA62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03" w:type="dxa"/>
            <w:vAlign w:val="bottom"/>
          </w:tcPr>
          <w:p w:rsidR="00AA625B" w:rsidRPr="00AA625B" w:rsidRDefault="00AA625B" w:rsidP="00AA625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A625B" w:rsidRPr="00AA625B" w:rsidRDefault="00AA625B" w:rsidP="00AA625B">
            <w:pPr>
              <w:widowControl/>
              <w:ind w:right="-70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</w:pPr>
          </w:p>
        </w:tc>
      </w:tr>
    </w:tbl>
    <w:p w:rsidR="00AA625B" w:rsidRPr="00AA625B" w:rsidRDefault="00AA625B" w:rsidP="00AA625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A625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п. Сентябрьский</w:t>
      </w:r>
    </w:p>
    <w:p w:rsidR="00AA625B" w:rsidRPr="00AA625B" w:rsidRDefault="00AA625B" w:rsidP="00AA62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A625B" w:rsidRPr="00AA625B" w:rsidRDefault="00AA625B" w:rsidP="00AA62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A625B" w:rsidRPr="009D0FDB" w:rsidRDefault="00AA625B" w:rsidP="00AA625B">
      <w:pPr>
        <w:widowControl/>
        <w:tabs>
          <w:tab w:val="left" w:pos="2010"/>
        </w:tabs>
        <w:suppressAutoHyphens/>
        <w:ind w:firstLine="9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0FDB">
        <w:rPr>
          <w:rFonts w:ascii="Times New Roman" w:eastAsia="Times New Roman" w:hAnsi="Times New Roman" w:cs="Times New Roman"/>
          <w:sz w:val="26"/>
          <w:szCs w:val="26"/>
        </w:rPr>
        <w:t>О заключении договора социального найма</w:t>
      </w:r>
    </w:p>
    <w:p w:rsidR="00AA625B" w:rsidRPr="009D0FDB" w:rsidRDefault="00AA625B" w:rsidP="00AA625B">
      <w:pPr>
        <w:widowControl/>
        <w:tabs>
          <w:tab w:val="left" w:pos="2010"/>
        </w:tabs>
        <w:suppressAutoHyphens/>
        <w:ind w:firstLine="9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0FDB">
        <w:rPr>
          <w:rFonts w:ascii="Times New Roman" w:eastAsia="Times New Roman" w:hAnsi="Times New Roman" w:cs="Times New Roman"/>
          <w:sz w:val="26"/>
          <w:szCs w:val="26"/>
        </w:rPr>
        <w:t>жилого помещения</w:t>
      </w:r>
    </w:p>
    <w:p w:rsidR="00AA625B" w:rsidRPr="009D0FDB" w:rsidRDefault="00AA625B" w:rsidP="00AA625B">
      <w:pPr>
        <w:widowControl/>
        <w:tabs>
          <w:tab w:val="left" w:pos="2010"/>
        </w:tabs>
        <w:suppressAutoHyphens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625B" w:rsidRPr="009D0FDB" w:rsidRDefault="00AA625B" w:rsidP="00AA625B">
      <w:pPr>
        <w:widowControl/>
        <w:tabs>
          <w:tab w:val="left" w:pos="2010"/>
        </w:tabs>
        <w:suppressAutoHyphens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625B" w:rsidRPr="000A1A07" w:rsidRDefault="00AA625B" w:rsidP="00AA625B">
      <w:pPr>
        <w:widowControl/>
        <w:tabs>
          <w:tab w:val="left" w:pos="2010"/>
        </w:tabs>
        <w:suppressAutoHyphens/>
        <w:ind w:firstLine="900"/>
        <w:jc w:val="both"/>
        <w:rPr>
          <w:rFonts w:ascii="Times New Roman" w:eastAsiaTheme="minorHAnsi" w:hAnsi="Times New Roman" w:cs="Times New Roman"/>
          <w:color w:val="FF0000"/>
          <w:sz w:val="26"/>
          <w:szCs w:val="26"/>
        </w:rPr>
      </w:pPr>
      <w:proofErr w:type="gramStart"/>
      <w:r w:rsidRPr="009D0FDB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Руководствуясь статьями 60, 63, 69 Жилищного кодекса Российской Федерации, статьей 7 Федерального Закона от 29.12.2004 № 189-ФЗ «О введении в действие Жилищного кодекса Российской Федерации»</w:t>
      </w:r>
      <w:r w:rsidRPr="009D0FDB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Pr="009D0FDB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ar-SA" w:bidi="ar-SA"/>
        </w:rPr>
        <w:t xml:space="preserve">Порядком управления и распоряжения жилищным фондом, находящимся в собственности муниципального образования сельское поселение Сентябрьский, </w:t>
      </w:r>
      <w:r w:rsidRPr="009D0FDB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утвержденным  решением Совета депутатов сельского  поселения Сентябрьский </w:t>
      </w:r>
      <w:r w:rsidR="009D0FDB" w:rsidRPr="009D0FDB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02.02.2017 № 212 </w:t>
      </w:r>
      <w:r w:rsidRPr="009D0FDB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согласно протоколу заседания комиссии по жилищным вопросам муниц</w:t>
      </w:r>
      <w:r w:rsidRPr="00B5719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ипального учреждения «Администрация сельского поселения Сентябрьский</w:t>
      </w:r>
      <w:proofErr w:type="gramEnd"/>
      <w:r w:rsidRPr="00B5719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» от</w:t>
      </w:r>
      <w:r w:rsidRPr="00B5719E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</w:t>
      </w:r>
      <w:r w:rsidR="00B5719E" w:rsidRPr="00B5719E">
        <w:rPr>
          <w:rFonts w:ascii="Times New Roman" w:eastAsiaTheme="minorHAnsi" w:hAnsi="Times New Roman" w:cs="Times New Roman"/>
          <w:color w:val="auto"/>
          <w:sz w:val="26"/>
          <w:szCs w:val="26"/>
        </w:rPr>
        <w:t>15.09.2021</w:t>
      </w:r>
      <w:r w:rsidRPr="00B5719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:</w:t>
      </w:r>
    </w:p>
    <w:p w:rsidR="00AA625B" w:rsidRPr="000A1A07" w:rsidRDefault="00AA625B" w:rsidP="00AA625B">
      <w:pPr>
        <w:shd w:val="clear" w:color="auto" w:fill="FFFFFF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</w:pPr>
    </w:p>
    <w:p w:rsidR="00AA625B" w:rsidRPr="009D0FDB" w:rsidRDefault="00AA625B" w:rsidP="00AA625B">
      <w:pPr>
        <w:pStyle w:val="a8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FDB">
        <w:rPr>
          <w:rFonts w:ascii="Times New Roman" w:eastAsia="Times New Roman" w:hAnsi="Times New Roman" w:cs="Times New Roman"/>
          <w:sz w:val="26"/>
          <w:szCs w:val="26"/>
        </w:rPr>
        <w:t xml:space="preserve">Ведущему специалисту администрации </w:t>
      </w:r>
      <w:proofErr w:type="gramStart"/>
      <w:r w:rsidRPr="009D0FDB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9D0FDB">
        <w:rPr>
          <w:rFonts w:ascii="Times New Roman" w:eastAsia="Times New Roman" w:hAnsi="Times New Roman" w:cs="Times New Roman"/>
          <w:sz w:val="26"/>
          <w:szCs w:val="26"/>
        </w:rPr>
        <w:t xml:space="preserve"> поселения Сентябрьский (</w:t>
      </w:r>
      <w:proofErr w:type="spellStart"/>
      <w:r w:rsidRPr="009D0FDB">
        <w:rPr>
          <w:rFonts w:ascii="Times New Roman" w:eastAsia="Times New Roman" w:hAnsi="Times New Roman" w:cs="Times New Roman"/>
          <w:sz w:val="26"/>
          <w:szCs w:val="26"/>
        </w:rPr>
        <w:t>Васева</w:t>
      </w:r>
      <w:proofErr w:type="spellEnd"/>
      <w:r w:rsidRPr="009D0FDB">
        <w:rPr>
          <w:rFonts w:ascii="Times New Roman" w:eastAsia="Times New Roman" w:hAnsi="Times New Roman" w:cs="Times New Roman"/>
          <w:sz w:val="26"/>
          <w:szCs w:val="26"/>
        </w:rPr>
        <w:t xml:space="preserve"> И.В.): </w:t>
      </w:r>
    </w:p>
    <w:p w:rsidR="00AA625B" w:rsidRPr="009D0FDB" w:rsidRDefault="00AA625B" w:rsidP="00AA625B">
      <w:pPr>
        <w:pStyle w:val="a8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FDB">
        <w:rPr>
          <w:rFonts w:ascii="Times New Roman" w:eastAsia="Times New Roman" w:hAnsi="Times New Roman" w:cs="Times New Roman"/>
          <w:sz w:val="26"/>
          <w:szCs w:val="26"/>
        </w:rPr>
        <w:t xml:space="preserve">Заключить договор социального найма жилого помещения расположенного по адресу: Нефтеюганский район, с.п. Сентябрьский, дом </w:t>
      </w:r>
      <w:r w:rsidR="00DA5097" w:rsidRPr="009D0FDB">
        <w:rPr>
          <w:rFonts w:ascii="Times New Roman" w:eastAsia="Times New Roman" w:hAnsi="Times New Roman" w:cs="Times New Roman"/>
          <w:sz w:val="26"/>
          <w:szCs w:val="26"/>
        </w:rPr>
        <w:t>12 б</w:t>
      </w:r>
      <w:r w:rsidRPr="009D0FDB">
        <w:rPr>
          <w:rFonts w:ascii="Times New Roman" w:eastAsia="Times New Roman" w:hAnsi="Times New Roman" w:cs="Times New Roman"/>
          <w:sz w:val="26"/>
          <w:szCs w:val="26"/>
        </w:rPr>
        <w:t xml:space="preserve">, квартира </w:t>
      </w:r>
      <w:r w:rsidR="000A1A0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D0FDB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0A1A0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Ежовым Сергеем Владимировичем.</w:t>
      </w:r>
    </w:p>
    <w:p w:rsidR="00AA625B" w:rsidRPr="009D0FDB" w:rsidRDefault="00AA625B" w:rsidP="00AA625B">
      <w:pPr>
        <w:widowControl/>
        <w:numPr>
          <w:ilvl w:val="0"/>
          <w:numId w:val="5"/>
        </w:numPr>
        <w:tabs>
          <w:tab w:val="left" w:pos="1086"/>
          <w:tab w:val="left" w:pos="1267"/>
          <w:tab w:val="left" w:pos="1629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9D0FD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D0FDB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AA625B" w:rsidRPr="009D0FDB" w:rsidRDefault="00AA625B" w:rsidP="00AA625B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9D0FD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AA625B" w:rsidRPr="009D0FDB" w:rsidRDefault="00AA625B" w:rsidP="00AA625B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AA625B" w:rsidRPr="009D0FDB" w:rsidRDefault="00AA625B" w:rsidP="00AA625B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AA625B" w:rsidRPr="009D0FDB" w:rsidRDefault="00AA625B" w:rsidP="00AA625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FD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Глава поселения                                                                         А.В. Светлаков</w:t>
      </w:r>
    </w:p>
    <w:p w:rsidR="00AA625B" w:rsidRPr="00AA625B" w:rsidRDefault="00AA625B" w:rsidP="00AA625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AA625B" w:rsidRDefault="00AA625B" w:rsidP="00AA625B">
      <w:pPr>
        <w:pStyle w:val="1"/>
        <w:shd w:val="clear" w:color="auto" w:fill="auto"/>
        <w:tabs>
          <w:tab w:val="center" w:pos="6014"/>
          <w:tab w:val="left" w:pos="8392"/>
        </w:tabs>
        <w:spacing w:after="278" w:line="240" w:lineRule="exact"/>
        <w:rPr>
          <w:rStyle w:val="a5"/>
          <w:rFonts w:eastAsia="Garamond"/>
        </w:rPr>
      </w:pPr>
    </w:p>
    <w:p w:rsidR="00DA5097" w:rsidRDefault="00DA5097" w:rsidP="00AA625B">
      <w:pPr>
        <w:pStyle w:val="1"/>
        <w:shd w:val="clear" w:color="auto" w:fill="auto"/>
        <w:tabs>
          <w:tab w:val="center" w:pos="6014"/>
          <w:tab w:val="left" w:pos="8392"/>
        </w:tabs>
        <w:spacing w:after="278" w:line="240" w:lineRule="exact"/>
        <w:rPr>
          <w:rStyle w:val="a5"/>
          <w:rFonts w:eastAsia="Garamond"/>
        </w:rPr>
      </w:pPr>
    </w:p>
    <w:p w:rsidR="00C94F05" w:rsidRDefault="00C94F05">
      <w:bookmarkStart w:id="0" w:name="_GoBack"/>
      <w:bookmarkEnd w:id="0"/>
    </w:p>
    <w:sectPr w:rsidR="00C94F05" w:rsidSect="00084EE0"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08B"/>
    <w:multiLevelType w:val="hybridMultilevel"/>
    <w:tmpl w:val="E8E67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4DCB"/>
    <w:multiLevelType w:val="hybridMultilevel"/>
    <w:tmpl w:val="B4584722"/>
    <w:lvl w:ilvl="0" w:tplc="D6341606">
      <w:start w:val="2"/>
      <w:numFmt w:val="decimal"/>
      <w:lvlText w:val="%1."/>
      <w:lvlJc w:val="left"/>
      <w:pPr>
        <w:ind w:left="10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2E576DBE"/>
    <w:multiLevelType w:val="multilevel"/>
    <w:tmpl w:val="14F8DD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32092E42"/>
    <w:multiLevelType w:val="multilevel"/>
    <w:tmpl w:val="9D4E55D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806CE"/>
    <w:multiLevelType w:val="hybridMultilevel"/>
    <w:tmpl w:val="E73A2BA6"/>
    <w:lvl w:ilvl="0" w:tplc="6A4447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032392"/>
    <w:multiLevelType w:val="multilevel"/>
    <w:tmpl w:val="9330F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97861"/>
    <w:multiLevelType w:val="multilevel"/>
    <w:tmpl w:val="E5A0C2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A9"/>
    <w:rsid w:val="00040AA9"/>
    <w:rsid w:val="000459BD"/>
    <w:rsid w:val="000A1A07"/>
    <w:rsid w:val="000B615E"/>
    <w:rsid w:val="00286600"/>
    <w:rsid w:val="004256BA"/>
    <w:rsid w:val="00450E5C"/>
    <w:rsid w:val="004917DE"/>
    <w:rsid w:val="004D5444"/>
    <w:rsid w:val="005C75D8"/>
    <w:rsid w:val="005D4AE3"/>
    <w:rsid w:val="007F0012"/>
    <w:rsid w:val="007F5F91"/>
    <w:rsid w:val="008B3A30"/>
    <w:rsid w:val="008F4275"/>
    <w:rsid w:val="009A65C8"/>
    <w:rsid w:val="009D0FDB"/>
    <w:rsid w:val="009F3AB2"/>
    <w:rsid w:val="00A31C93"/>
    <w:rsid w:val="00A900CE"/>
    <w:rsid w:val="00AA625B"/>
    <w:rsid w:val="00AB3038"/>
    <w:rsid w:val="00B5719E"/>
    <w:rsid w:val="00BF225F"/>
    <w:rsid w:val="00C94F05"/>
    <w:rsid w:val="00CA0604"/>
    <w:rsid w:val="00CB74D8"/>
    <w:rsid w:val="00D47C00"/>
    <w:rsid w:val="00DA5097"/>
    <w:rsid w:val="00DB6E25"/>
    <w:rsid w:val="00E10F40"/>
    <w:rsid w:val="00EA3EA2"/>
    <w:rsid w:val="00F172F4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A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3A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9F3A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0"/>
    <w:rsid w:val="009F3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F3A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F3AB2"/>
    <w:rPr>
      <w:rFonts w:ascii="Garamond" w:eastAsia="Garamond" w:hAnsi="Garamond" w:cs="Garamond"/>
      <w:b/>
      <w:bCs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9F3AB2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9F3AB2"/>
    <w:pPr>
      <w:shd w:val="clear" w:color="auto" w:fill="FFFFFF"/>
      <w:spacing w:before="360" w:line="283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9F3AB2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color w:val="auto"/>
      <w:sz w:val="14"/>
      <w:szCs w:val="14"/>
      <w:lang w:eastAsia="en-US" w:bidi="ar-SA"/>
    </w:rPr>
  </w:style>
  <w:style w:type="paragraph" w:customStyle="1" w:styleId="21">
    <w:name w:val="Основной текст2"/>
    <w:basedOn w:val="a"/>
    <w:rsid w:val="009F3AB2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0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5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5C75D8"/>
    <w:pPr>
      <w:ind w:left="720"/>
      <w:contextualSpacing/>
    </w:pPr>
  </w:style>
  <w:style w:type="paragraph" w:customStyle="1" w:styleId="a9">
    <w:name w:val="Знак Знак"/>
    <w:basedOn w:val="a"/>
    <w:rsid w:val="009D0FD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A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3A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9F3A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0"/>
    <w:rsid w:val="009F3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F3A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F3AB2"/>
    <w:rPr>
      <w:rFonts w:ascii="Garamond" w:eastAsia="Garamond" w:hAnsi="Garamond" w:cs="Garamond"/>
      <w:b/>
      <w:bCs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9F3AB2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9F3AB2"/>
    <w:pPr>
      <w:shd w:val="clear" w:color="auto" w:fill="FFFFFF"/>
      <w:spacing w:before="360" w:line="283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9F3AB2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color w:val="auto"/>
      <w:sz w:val="14"/>
      <w:szCs w:val="14"/>
      <w:lang w:eastAsia="en-US" w:bidi="ar-SA"/>
    </w:rPr>
  </w:style>
  <w:style w:type="paragraph" w:customStyle="1" w:styleId="21">
    <w:name w:val="Основной текст2"/>
    <w:basedOn w:val="a"/>
    <w:rsid w:val="009F3AB2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0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5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5C75D8"/>
    <w:pPr>
      <w:ind w:left="720"/>
      <w:contextualSpacing/>
    </w:pPr>
  </w:style>
  <w:style w:type="paragraph" w:customStyle="1" w:styleId="a9">
    <w:name w:val="Знак Знак"/>
    <w:basedOn w:val="a"/>
    <w:rsid w:val="009D0FD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2021-10-11T06:45:00Z</cp:lastPrinted>
  <dcterms:created xsi:type="dcterms:W3CDTF">2021-10-20T10:40:00Z</dcterms:created>
  <dcterms:modified xsi:type="dcterms:W3CDTF">2021-10-20T10:41:00Z</dcterms:modified>
</cp:coreProperties>
</file>